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435"/>
        <w:tblW w:w="15443" w:type="dxa"/>
        <w:tblLook w:val="04A0" w:firstRow="1" w:lastRow="0" w:firstColumn="1" w:lastColumn="0" w:noHBand="0" w:noVBand="1"/>
      </w:tblPr>
      <w:tblGrid>
        <w:gridCol w:w="2075"/>
        <w:gridCol w:w="1243"/>
        <w:gridCol w:w="1313"/>
        <w:gridCol w:w="1764"/>
        <w:gridCol w:w="1391"/>
        <w:gridCol w:w="1670"/>
        <w:gridCol w:w="1685"/>
        <w:gridCol w:w="1407"/>
        <w:gridCol w:w="2895"/>
      </w:tblGrid>
      <w:tr w:rsidR="00216D88" w:rsidRPr="00F84564" w14:paraId="38AF9AD0" w14:textId="77777777" w:rsidTr="00F84564">
        <w:trPr>
          <w:trHeight w:val="798"/>
        </w:trPr>
        <w:tc>
          <w:tcPr>
            <w:tcW w:w="2075" w:type="dxa"/>
          </w:tcPr>
          <w:p w14:paraId="4E7DFBB6" w14:textId="77777777" w:rsidR="00930E01" w:rsidRPr="00F84564" w:rsidRDefault="00930E01" w:rsidP="00F84564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</w:tcPr>
          <w:p w14:paraId="522E4BE2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Ecole et cinéma</w:t>
            </w:r>
          </w:p>
          <w:p w14:paraId="552203FA" w14:textId="77777777" w:rsidR="00150D73" w:rsidRPr="00F84564" w:rsidRDefault="00150D73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3 films</w:t>
            </w:r>
          </w:p>
        </w:tc>
        <w:tc>
          <w:tcPr>
            <w:tcW w:w="1313" w:type="dxa"/>
          </w:tcPr>
          <w:p w14:paraId="7E992901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Labellisation</w:t>
            </w:r>
          </w:p>
          <w:p w14:paraId="14FF76B9" w14:textId="4F7E1724" w:rsidR="00DF5297" w:rsidRPr="00F84564" w:rsidRDefault="00DF5297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E3D</w:t>
            </w:r>
          </w:p>
        </w:tc>
        <w:tc>
          <w:tcPr>
            <w:tcW w:w="1764" w:type="dxa"/>
          </w:tcPr>
          <w:p w14:paraId="277A5613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proofErr w:type="gramStart"/>
            <w:r w:rsidRPr="00F84564">
              <w:rPr>
                <w:sz w:val="16"/>
                <w:szCs w:val="16"/>
              </w:rPr>
              <w:t>Projet droits</w:t>
            </w:r>
            <w:proofErr w:type="gramEnd"/>
            <w:r w:rsidRPr="00F84564">
              <w:rPr>
                <w:sz w:val="16"/>
                <w:szCs w:val="16"/>
              </w:rPr>
              <w:t xml:space="preserve"> des enfants</w:t>
            </w:r>
          </w:p>
        </w:tc>
        <w:tc>
          <w:tcPr>
            <w:tcW w:w="1391" w:type="dxa"/>
          </w:tcPr>
          <w:p w14:paraId="1B44D997" w14:textId="77777777" w:rsidR="00930E01" w:rsidRPr="00F84564" w:rsidRDefault="001B6C0A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 xml:space="preserve">Classe </w:t>
            </w:r>
            <w:proofErr w:type="spellStart"/>
            <w:r w:rsidRPr="00F84564">
              <w:rPr>
                <w:sz w:val="16"/>
                <w:szCs w:val="16"/>
              </w:rPr>
              <w:t>transplan</w:t>
            </w:r>
            <w:proofErr w:type="spellEnd"/>
            <w:r w:rsidRPr="00F84564">
              <w:rPr>
                <w:sz w:val="16"/>
                <w:szCs w:val="16"/>
              </w:rPr>
              <w:t>.</w:t>
            </w:r>
          </w:p>
        </w:tc>
        <w:tc>
          <w:tcPr>
            <w:tcW w:w="1670" w:type="dxa"/>
          </w:tcPr>
          <w:p w14:paraId="3A1A3E25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 xml:space="preserve">Cross </w:t>
            </w:r>
            <w:proofErr w:type="spellStart"/>
            <w:r w:rsidRPr="00F84564">
              <w:rPr>
                <w:sz w:val="16"/>
                <w:szCs w:val="16"/>
              </w:rPr>
              <w:t>Lisledon</w:t>
            </w:r>
            <w:proofErr w:type="spellEnd"/>
          </w:p>
          <w:p w14:paraId="3B5C42A8" w14:textId="74876596" w:rsidR="00DF5297" w:rsidRPr="00F84564" w:rsidRDefault="00DF5297" w:rsidP="00F84564">
            <w:pPr>
              <w:jc w:val="center"/>
              <w:rPr>
                <w:b/>
                <w:bCs/>
                <w:sz w:val="16"/>
                <w:szCs w:val="16"/>
              </w:rPr>
            </w:pPr>
            <w:r w:rsidRPr="00F84564">
              <w:rPr>
                <w:b/>
                <w:bCs/>
                <w:sz w:val="16"/>
                <w:szCs w:val="16"/>
              </w:rPr>
              <w:t>10/04 après-midi</w:t>
            </w:r>
          </w:p>
        </w:tc>
        <w:tc>
          <w:tcPr>
            <w:tcW w:w="1685" w:type="dxa"/>
          </w:tcPr>
          <w:p w14:paraId="5D7607D6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Concert /chorale</w:t>
            </w:r>
          </w:p>
        </w:tc>
        <w:tc>
          <w:tcPr>
            <w:tcW w:w="1407" w:type="dxa"/>
          </w:tcPr>
          <w:p w14:paraId="141790A9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Sortie de fin d’année</w:t>
            </w:r>
          </w:p>
        </w:tc>
        <w:tc>
          <w:tcPr>
            <w:tcW w:w="2895" w:type="dxa"/>
          </w:tcPr>
          <w:p w14:paraId="671556CB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Divers</w:t>
            </w:r>
          </w:p>
        </w:tc>
      </w:tr>
      <w:tr w:rsidR="00216D88" w:rsidRPr="00F84564" w14:paraId="644BDDB0" w14:textId="77777777" w:rsidTr="00F84564">
        <w:trPr>
          <w:trHeight w:val="325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2FB13" w14:textId="77777777" w:rsidR="00930E01" w:rsidRPr="00F84564" w:rsidRDefault="00930E01" w:rsidP="00F84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564">
              <w:rPr>
                <w:rFonts w:ascii="Arial" w:hAnsi="Arial" w:cs="Arial"/>
                <w:sz w:val="16"/>
                <w:szCs w:val="16"/>
              </w:rPr>
              <w:t>PS/MS</w:t>
            </w:r>
          </w:p>
          <w:p w14:paraId="0FF6D5C2" w14:textId="77777777" w:rsidR="00930E01" w:rsidRPr="00F84564" w:rsidRDefault="00930E01" w:rsidP="00F84564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F84564">
              <w:rPr>
                <w:rFonts w:ascii="Arial" w:hAnsi="Arial" w:cs="Arial"/>
                <w:sz w:val="16"/>
                <w:szCs w:val="16"/>
              </w:rPr>
              <w:t xml:space="preserve">Mme </w:t>
            </w:r>
            <w:proofErr w:type="spellStart"/>
            <w:r w:rsidRPr="00F84564">
              <w:rPr>
                <w:rFonts w:ascii="Arial" w:hAnsi="Arial" w:cs="Arial"/>
                <w:sz w:val="16"/>
                <w:szCs w:val="16"/>
              </w:rPr>
              <w:t>Brée</w:t>
            </w:r>
            <w:proofErr w:type="spellEnd"/>
          </w:p>
        </w:tc>
        <w:tc>
          <w:tcPr>
            <w:tcW w:w="1243" w:type="dxa"/>
          </w:tcPr>
          <w:p w14:paraId="0B731C64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313" w:type="dxa"/>
          </w:tcPr>
          <w:p w14:paraId="5A14E28C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764" w:type="dxa"/>
          </w:tcPr>
          <w:p w14:paraId="6E43F3DE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391" w:type="dxa"/>
          </w:tcPr>
          <w:p w14:paraId="3FEF71C7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14:paraId="5FECA8F2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</w:tcPr>
          <w:p w14:paraId="151A3AF6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</w:tcPr>
          <w:p w14:paraId="2A54AA30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5" w:type="dxa"/>
          </w:tcPr>
          <w:p w14:paraId="0D11BD78" w14:textId="77777777" w:rsidR="00930E01" w:rsidRPr="00F84564" w:rsidRDefault="00150D73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Sortie La poste</w:t>
            </w:r>
          </w:p>
          <w:p w14:paraId="7C9E69C0" w14:textId="77777777" w:rsidR="00150D73" w:rsidRPr="00F84564" w:rsidRDefault="00150D73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Projet arbre</w:t>
            </w:r>
          </w:p>
        </w:tc>
      </w:tr>
      <w:tr w:rsidR="00216D88" w:rsidRPr="00F84564" w14:paraId="5C218A65" w14:textId="77777777" w:rsidTr="00F84564">
        <w:trPr>
          <w:trHeight w:val="50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49B5A" w14:textId="77777777" w:rsidR="00930E01" w:rsidRPr="00F84564" w:rsidRDefault="00930E01" w:rsidP="00F84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564">
              <w:rPr>
                <w:rFonts w:ascii="Arial" w:hAnsi="Arial" w:cs="Arial"/>
                <w:sz w:val="16"/>
                <w:szCs w:val="16"/>
              </w:rPr>
              <w:t>PS/MS</w:t>
            </w:r>
          </w:p>
          <w:p w14:paraId="7348B38B" w14:textId="77777777" w:rsidR="00930E01" w:rsidRPr="00F84564" w:rsidRDefault="00930E01" w:rsidP="00F84564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F84564">
              <w:rPr>
                <w:rFonts w:ascii="Arial" w:hAnsi="Arial" w:cs="Arial"/>
                <w:sz w:val="16"/>
                <w:szCs w:val="16"/>
              </w:rPr>
              <w:t xml:space="preserve">Mme </w:t>
            </w:r>
            <w:proofErr w:type="spellStart"/>
            <w:r w:rsidRPr="00F84564">
              <w:rPr>
                <w:rFonts w:ascii="Arial" w:hAnsi="Arial" w:cs="Arial"/>
                <w:sz w:val="16"/>
                <w:szCs w:val="16"/>
              </w:rPr>
              <w:t>Tchoulkine</w:t>
            </w:r>
            <w:proofErr w:type="spellEnd"/>
          </w:p>
        </w:tc>
        <w:tc>
          <w:tcPr>
            <w:tcW w:w="1243" w:type="dxa"/>
          </w:tcPr>
          <w:p w14:paraId="471CD242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313" w:type="dxa"/>
          </w:tcPr>
          <w:p w14:paraId="37BB0412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764" w:type="dxa"/>
          </w:tcPr>
          <w:p w14:paraId="1C97F511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391" w:type="dxa"/>
          </w:tcPr>
          <w:p w14:paraId="0CA14E71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14:paraId="234B008C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</w:tcPr>
          <w:p w14:paraId="0F60B6E1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</w:tcPr>
          <w:p w14:paraId="0C549C2D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5" w:type="dxa"/>
          </w:tcPr>
          <w:p w14:paraId="24F813EF" w14:textId="77777777" w:rsidR="00930E01" w:rsidRPr="00F84564" w:rsidRDefault="00150D73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Projet arbre</w:t>
            </w:r>
          </w:p>
        </w:tc>
      </w:tr>
      <w:tr w:rsidR="00216D88" w:rsidRPr="00F84564" w14:paraId="0C961F5A" w14:textId="77777777" w:rsidTr="00F84564">
        <w:trPr>
          <w:trHeight w:val="487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724FA" w14:textId="77777777" w:rsidR="00930E01" w:rsidRPr="00F84564" w:rsidRDefault="00930E01" w:rsidP="00F84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564">
              <w:rPr>
                <w:rFonts w:ascii="Arial" w:hAnsi="Arial" w:cs="Arial"/>
                <w:sz w:val="16"/>
                <w:szCs w:val="16"/>
              </w:rPr>
              <w:t>PS/GS</w:t>
            </w:r>
          </w:p>
          <w:p w14:paraId="2BE24DF5" w14:textId="6C7D253C" w:rsidR="00930E01" w:rsidRPr="00F84564" w:rsidRDefault="00930E01" w:rsidP="00F84564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F84564">
              <w:rPr>
                <w:rFonts w:ascii="Arial" w:hAnsi="Arial" w:cs="Arial"/>
                <w:sz w:val="16"/>
                <w:szCs w:val="16"/>
              </w:rPr>
              <w:t>Mme P</w:t>
            </w:r>
            <w:r w:rsidR="00DF5297" w:rsidRPr="00F84564">
              <w:rPr>
                <w:rFonts w:ascii="Arial" w:hAnsi="Arial" w:cs="Arial"/>
                <w:sz w:val="16"/>
                <w:szCs w:val="16"/>
              </w:rPr>
              <w:t>ortillon</w:t>
            </w:r>
          </w:p>
        </w:tc>
        <w:tc>
          <w:tcPr>
            <w:tcW w:w="1243" w:type="dxa"/>
          </w:tcPr>
          <w:p w14:paraId="23D58041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313" w:type="dxa"/>
          </w:tcPr>
          <w:p w14:paraId="50A605B2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764" w:type="dxa"/>
          </w:tcPr>
          <w:p w14:paraId="0C354D77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391" w:type="dxa"/>
          </w:tcPr>
          <w:p w14:paraId="73E992DD" w14:textId="77777777" w:rsidR="00930E01" w:rsidRPr="00F84564" w:rsidRDefault="001B6C0A" w:rsidP="00F84564">
            <w:pPr>
              <w:jc w:val="center"/>
              <w:rPr>
                <w:sz w:val="16"/>
                <w:szCs w:val="16"/>
              </w:rPr>
            </w:pPr>
            <w:proofErr w:type="gramStart"/>
            <w:r w:rsidRPr="00F84564">
              <w:rPr>
                <w:sz w:val="16"/>
                <w:szCs w:val="16"/>
              </w:rPr>
              <w:t>poney</w:t>
            </w:r>
            <w:proofErr w:type="gramEnd"/>
          </w:p>
        </w:tc>
        <w:tc>
          <w:tcPr>
            <w:tcW w:w="1670" w:type="dxa"/>
          </w:tcPr>
          <w:p w14:paraId="62B410CF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</w:tcPr>
          <w:p w14:paraId="30F5BE06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</w:tcPr>
          <w:p w14:paraId="5E87CA70" w14:textId="53FDEA85" w:rsidR="00930E01" w:rsidRPr="00F84564" w:rsidRDefault="00620140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Arboretum ?</w:t>
            </w:r>
          </w:p>
        </w:tc>
        <w:tc>
          <w:tcPr>
            <w:tcW w:w="2895" w:type="dxa"/>
          </w:tcPr>
          <w:p w14:paraId="1A6E17DC" w14:textId="77777777" w:rsidR="00930E01" w:rsidRPr="00F84564" w:rsidRDefault="00150D73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Projet arbre</w:t>
            </w:r>
          </w:p>
        </w:tc>
      </w:tr>
      <w:tr w:rsidR="00216D88" w:rsidRPr="00F84564" w14:paraId="761FDE9D" w14:textId="77777777" w:rsidTr="00F84564">
        <w:trPr>
          <w:trHeight w:val="334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D7DA8" w14:textId="77777777" w:rsidR="00930E01" w:rsidRPr="00F84564" w:rsidRDefault="00930E01" w:rsidP="00F84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564">
              <w:rPr>
                <w:rFonts w:ascii="Arial" w:hAnsi="Arial" w:cs="Arial"/>
                <w:sz w:val="16"/>
                <w:szCs w:val="16"/>
              </w:rPr>
              <w:t>PS/GS</w:t>
            </w:r>
          </w:p>
          <w:p w14:paraId="300A9E8D" w14:textId="77777777" w:rsidR="00930E01" w:rsidRPr="00F84564" w:rsidRDefault="00930E01" w:rsidP="00F84564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F84564">
              <w:rPr>
                <w:rFonts w:ascii="Arial" w:hAnsi="Arial" w:cs="Arial"/>
                <w:sz w:val="16"/>
                <w:szCs w:val="16"/>
              </w:rPr>
              <w:t xml:space="preserve">Mme </w:t>
            </w:r>
            <w:proofErr w:type="spellStart"/>
            <w:r w:rsidRPr="00F84564">
              <w:rPr>
                <w:rFonts w:ascii="Arial" w:hAnsi="Arial" w:cs="Arial"/>
                <w:sz w:val="16"/>
                <w:szCs w:val="16"/>
              </w:rPr>
              <w:t>Lériteau</w:t>
            </w:r>
            <w:proofErr w:type="spellEnd"/>
          </w:p>
        </w:tc>
        <w:tc>
          <w:tcPr>
            <w:tcW w:w="1243" w:type="dxa"/>
          </w:tcPr>
          <w:p w14:paraId="22715F44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313" w:type="dxa"/>
          </w:tcPr>
          <w:p w14:paraId="72607796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764" w:type="dxa"/>
          </w:tcPr>
          <w:p w14:paraId="79D8A50F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391" w:type="dxa"/>
          </w:tcPr>
          <w:p w14:paraId="07411C20" w14:textId="77777777" w:rsidR="00930E01" w:rsidRPr="00F84564" w:rsidRDefault="001B6C0A" w:rsidP="00F84564">
            <w:pPr>
              <w:jc w:val="center"/>
              <w:rPr>
                <w:sz w:val="16"/>
                <w:szCs w:val="16"/>
              </w:rPr>
            </w:pPr>
            <w:proofErr w:type="gramStart"/>
            <w:r w:rsidRPr="00F84564">
              <w:rPr>
                <w:sz w:val="16"/>
                <w:szCs w:val="16"/>
              </w:rPr>
              <w:t>poney</w:t>
            </w:r>
            <w:proofErr w:type="gramEnd"/>
          </w:p>
        </w:tc>
        <w:tc>
          <w:tcPr>
            <w:tcW w:w="1670" w:type="dxa"/>
          </w:tcPr>
          <w:p w14:paraId="67E0ABD9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</w:tcPr>
          <w:p w14:paraId="312D94D3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</w:tcPr>
          <w:p w14:paraId="3CB33932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5" w:type="dxa"/>
          </w:tcPr>
          <w:p w14:paraId="42A60523" w14:textId="77777777" w:rsidR="00930E01" w:rsidRPr="00F84564" w:rsidRDefault="00150D73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Projet arbre</w:t>
            </w:r>
          </w:p>
        </w:tc>
      </w:tr>
      <w:tr w:rsidR="00216D88" w:rsidRPr="00F84564" w14:paraId="7ACBFEF5" w14:textId="77777777" w:rsidTr="00F84564">
        <w:trPr>
          <w:trHeight w:val="667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C1124" w14:textId="77777777" w:rsidR="00930E01" w:rsidRPr="00F84564" w:rsidRDefault="00930E01" w:rsidP="00F84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564">
              <w:rPr>
                <w:rFonts w:ascii="Arial" w:hAnsi="Arial" w:cs="Arial"/>
                <w:sz w:val="16"/>
                <w:szCs w:val="16"/>
              </w:rPr>
              <w:t>CP</w:t>
            </w:r>
          </w:p>
          <w:p w14:paraId="471A5F54" w14:textId="77777777" w:rsidR="00930E01" w:rsidRPr="00F84564" w:rsidRDefault="00930E01" w:rsidP="00F84564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F84564">
              <w:rPr>
                <w:rFonts w:ascii="Arial" w:hAnsi="Arial" w:cs="Arial"/>
                <w:sz w:val="16"/>
                <w:szCs w:val="16"/>
              </w:rPr>
              <w:t xml:space="preserve">Mme </w:t>
            </w:r>
            <w:proofErr w:type="spellStart"/>
            <w:r w:rsidRPr="00F84564">
              <w:rPr>
                <w:rFonts w:ascii="Arial" w:hAnsi="Arial" w:cs="Arial"/>
                <w:sz w:val="16"/>
                <w:szCs w:val="16"/>
              </w:rPr>
              <w:t>Deloince</w:t>
            </w:r>
            <w:proofErr w:type="spellEnd"/>
          </w:p>
        </w:tc>
        <w:tc>
          <w:tcPr>
            <w:tcW w:w="1243" w:type="dxa"/>
          </w:tcPr>
          <w:p w14:paraId="59C7FDC5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313" w:type="dxa"/>
          </w:tcPr>
          <w:p w14:paraId="523E842D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  <w:p w14:paraId="685F49C1" w14:textId="57A140F9" w:rsidR="00DF5297" w:rsidRPr="00F84564" w:rsidRDefault="00F84564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 xml:space="preserve">Tri </w:t>
            </w:r>
            <w:r w:rsidR="00DF5297" w:rsidRPr="00F84564">
              <w:rPr>
                <w:sz w:val="16"/>
                <w:szCs w:val="16"/>
              </w:rPr>
              <w:t>papier</w:t>
            </w:r>
          </w:p>
        </w:tc>
        <w:tc>
          <w:tcPr>
            <w:tcW w:w="1764" w:type="dxa"/>
          </w:tcPr>
          <w:p w14:paraId="2A9D4D20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391" w:type="dxa"/>
          </w:tcPr>
          <w:p w14:paraId="6FA4A08F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14:paraId="19B08949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685" w:type="dxa"/>
          </w:tcPr>
          <w:p w14:paraId="41F27D5C" w14:textId="691F4763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</w:p>
          <w:p w14:paraId="248F6866" w14:textId="39C2FDA6" w:rsidR="00DF5297" w:rsidRPr="00F84564" w:rsidRDefault="00DF5297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2/06</w:t>
            </w:r>
          </w:p>
        </w:tc>
        <w:tc>
          <w:tcPr>
            <w:tcW w:w="1407" w:type="dxa"/>
          </w:tcPr>
          <w:p w14:paraId="7138A48A" w14:textId="250D244A" w:rsidR="00620140" w:rsidRPr="00F84564" w:rsidRDefault="00DF5297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La Bussière</w:t>
            </w:r>
          </w:p>
          <w:p w14:paraId="2CA4D158" w14:textId="01DF3762" w:rsidR="000C7434" w:rsidRPr="00F84564" w:rsidRDefault="000C7434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15/06</w:t>
            </w:r>
          </w:p>
        </w:tc>
        <w:tc>
          <w:tcPr>
            <w:tcW w:w="2895" w:type="dxa"/>
          </w:tcPr>
          <w:p w14:paraId="220C2BD1" w14:textId="043602ED" w:rsidR="00930E01" w:rsidRPr="00F84564" w:rsidRDefault="00DF5297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C</w:t>
            </w:r>
            <w:r w:rsidR="00150D73" w:rsidRPr="00F84564">
              <w:rPr>
                <w:sz w:val="16"/>
                <w:szCs w:val="16"/>
              </w:rPr>
              <w:t>orrespondance</w:t>
            </w:r>
            <w:r w:rsidRPr="00F84564">
              <w:rPr>
                <w:sz w:val="16"/>
                <w:szCs w:val="16"/>
              </w:rPr>
              <w:t xml:space="preserve"> </w:t>
            </w:r>
            <w:proofErr w:type="spellStart"/>
            <w:r w:rsidRPr="00F84564">
              <w:rPr>
                <w:sz w:val="16"/>
                <w:szCs w:val="16"/>
              </w:rPr>
              <w:t>scolaire</w:t>
            </w:r>
            <w:r w:rsidR="00620140" w:rsidRPr="00F84564">
              <w:rPr>
                <w:sz w:val="16"/>
                <w:szCs w:val="16"/>
              </w:rPr>
              <w:t>+rencontre</w:t>
            </w:r>
            <w:proofErr w:type="spellEnd"/>
            <w:r w:rsidR="00620140" w:rsidRPr="00F84564">
              <w:rPr>
                <w:sz w:val="16"/>
                <w:szCs w:val="16"/>
              </w:rPr>
              <w:t xml:space="preserve"> (14/05)</w:t>
            </w:r>
          </w:p>
          <w:p w14:paraId="49FFF0F7" w14:textId="56B70416" w:rsidR="00DF5297" w:rsidRPr="00F84564" w:rsidRDefault="00DF5297" w:rsidP="00F8456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84564">
              <w:rPr>
                <w:sz w:val="16"/>
                <w:szCs w:val="16"/>
              </w:rPr>
              <w:t>adaatep</w:t>
            </w:r>
            <w:proofErr w:type="spellEnd"/>
            <w:proofErr w:type="gramEnd"/>
          </w:p>
        </w:tc>
      </w:tr>
      <w:tr w:rsidR="00216D88" w:rsidRPr="00F84564" w14:paraId="3E1B60BB" w14:textId="77777777" w:rsidTr="00F84564">
        <w:trPr>
          <w:trHeight w:val="527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0E4ED" w14:textId="77777777" w:rsidR="00930E01" w:rsidRPr="00F84564" w:rsidRDefault="00930E01" w:rsidP="00F84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564">
              <w:rPr>
                <w:rFonts w:ascii="Arial" w:hAnsi="Arial" w:cs="Arial"/>
                <w:sz w:val="16"/>
                <w:szCs w:val="16"/>
              </w:rPr>
              <w:t>CP/CE1</w:t>
            </w:r>
          </w:p>
          <w:p w14:paraId="605B55E7" w14:textId="77777777" w:rsidR="00930E01" w:rsidRPr="00F84564" w:rsidRDefault="00930E01" w:rsidP="00F84564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F84564">
              <w:rPr>
                <w:rFonts w:ascii="Arial" w:hAnsi="Arial" w:cs="Arial"/>
                <w:sz w:val="16"/>
                <w:szCs w:val="16"/>
              </w:rPr>
              <w:t xml:space="preserve">Mme </w:t>
            </w:r>
            <w:proofErr w:type="spellStart"/>
            <w:r w:rsidRPr="00F84564">
              <w:rPr>
                <w:rFonts w:ascii="Arial" w:hAnsi="Arial" w:cs="Arial"/>
                <w:sz w:val="16"/>
                <w:szCs w:val="16"/>
              </w:rPr>
              <w:t>Chatellier</w:t>
            </w:r>
            <w:proofErr w:type="spellEnd"/>
          </w:p>
        </w:tc>
        <w:tc>
          <w:tcPr>
            <w:tcW w:w="1243" w:type="dxa"/>
          </w:tcPr>
          <w:p w14:paraId="2AFB57DC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313" w:type="dxa"/>
          </w:tcPr>
          <w:p w14:paraId="5DDECDCC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  <w:p w14:paraId="07665DB4" w14:textId="7E89DB5B" w:rsidR="00DF5297" w:rsidRPr="00F84564" w:rsidRDefault="00F84564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 xml:space="preserve">Tri </w:t>
            </w:r>
            <w:r w:rsidR="00DF5297" w:rsidRPr="00F84564">
              <w:rPr>
                <w:sz w:val="16"/>
                <w:szCs w:val="16"/>
              </w:rPr>
              <w:t>papier</w:t>
            </w:r>
          </w:p>
        </w:tc>
        <w:tc>
          <w:tcPr>
            <w:tcW w:w="1764" w:type="dxa"/>
          </w:tcPr>
          <w:p w14:paraId="7D258081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391" w:type="dxa"/>
          </w:tcPr>
          <w:p w14:paraId="22BFC4F5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14:paraId="31F3BAA7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685" w:type="dxa"/>
          </w:tcPr>
          <w:p w14:paraId="3A6020F9" w14:textId="1800934A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</w:p>
          <w:p w14:paraId="6E4C75BA" w14:textId="14DDC8CD" w:rsidR="00DF5297" w:rsidRPr="00F84564" w:rsidRDefault="00DF5297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2/06</w:t>
            </w:r>
          </w:p>
        </w:tc>
        <w:tc>
          <w:tcPr>
            <w:tcW w:w="1407" w:type="dxa"/>
          </w:tcPr>
          <w:p w14:paraId="6B5C50E3" w14:textId="77777777" w:rsidR="00930E01" w:rsidRPr="00F84564" w:rsidRDefault="00216D88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La Bussière</w:t>
            </w:r>
          </w:p>
          <w:p w14:paraId="064D5157" w14:textId="79AAF345" w:rsidR="000C7434" w:rsidRPr="00F84564" w:rsidRDefault="00620140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1</w:t>
            </w:r>
            <w:r w:rsidR="000C7434" w:rsidRPr="00F84564">
              <w:rPr>
                <w:sz w:val="16"/>
                <w:szCs w:val="16"/>
              </w:rPr>
              <w:t>5/06</w:t>
            </w:r>
          </w:p>
        </w:tc>
        <w:tc>
          <w:tcPr>
            <w:tcW w:w="2895" w:type="dxa"/>
          </w:tcPr>
          <w:p w14:paraId="5F363851" w14:textId="60BD4122" w:rsidR="00930E01" w:rsidRPr="00F84564" w:rsidRDefault="00DF5297" w:rsidP="00F8456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84564">
              <w:rPr>
                <w:sz w:val="16"/>
                <w:szCs w:val="16"/>
              </w:rPr>
              <w:t>adaatep</w:t>
            </w:r>
            <w:proofErr w:type="spellEnd"/>
            <w:proofErr w:type="gramEnd"/>
          </w:p>
        </w:tc>
      </w:tr>
      <w:tr w:rsidR="00216D88" w:rsidRPr="00F84564" w14:paraId="2B39EEA7" w14:textId="77777777" w:rsidTr="00F84564">
        <w:trPr>
          <w:trHeight w:val="60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AAF97" w14:textId="77777777" w:rsidR="00930E01" w:rsidRPr="00F84564" w:rsidRDefault="00930E01" w:rsidP="00F84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564">
              <w:rPr>
                <w:rFonts w:ascii="Arial" w:hAnsi="Arial" w:cs="Arial"/>
                <w:sz w:val="16"/>
                <w:szCs w:val="16"/>
              </w:rPr>
              <w:t>CE1/CE2</w:t>
            </w:r>
          </w:p>
          <w:p w14:paraId="210EFC8A" w14:textId="77777777" w:rsidR="00930E01" w:rsidRPr="00F84564" w:rsidRDefault="00930E01" w:rsidP="00F84564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F84564">
              <w:rPr>
                <w:rFonts w:ascii="Arial" w:hAnsi="Arial" w:cs="Arial"/>
                <w:sz w:val="16"/>
                <w:szCs w:val="16"/>
              </w:rPr>
              <w:t>Mme Jacquemin</w:t>
            </w:r>
          </w:p>
        </w:tc>
        <w:tc>
          <w:tcPr>
            <w:tcW w:w="1243" w:type="dxa"/>
          </w:tcPr>
          <w:p w14:paraId="56FAF4F3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313" w:type="dxa"/>
          </w:tcPr>
          <w:p w14:paraId="6AFA1AF7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  <w:p w14:paraId="7493FEAB" w14:textId="6EE44DE2" w:rsidR="00DF5297" w:rsidRPr="00F84564" w:rsidRDefault="00F84564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 xml:space="preserve">Tri </w:t>
            </w:r>
            <w:r w:rsidR="00DF5297" w:rsidRPr="00F84564">
              <w:rPr>
                <w:sz w:val="16"/>
                <w:szCs w:val="16"/>
              </w:rPr>
              <w:t>papier</w:t>
            </w:r>
          </w:p>
        </w:tc>
        <w:tc>
          <w:tcPr>
            <w:tcW w:w="1764" w:type="dxa"/>
          </w:tcPr>
          <w:p w14:paraId="6C9DD1A4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391" w:type="dxa"/>
          </w:tcPr>
          <w:p w14:paraId="7D807397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14:paraId="43DF612A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685" w:type="dxa"/>
          </w:tcPr>
          <w:p w14:paraId="438638BC" w14:textId="4A902C4E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</w:p>
          <w:p w14:paraId="6B9F6517" w14:textId="32EAD33D" w:rsidR="00DF5297" w:rsidRPr="00F84564" w:rsidRDefault="00DF5297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2/06</w:t>
            </w:r>
          </w:p>
        </w:tc>
        <w:tc>
          <w:tcPr>
            <w:tcW w:w="1407" w:type="dxa"/>
          </w:tcPr>
          <w:p w14:paraId="5CF62594" w14:textId="14A9C044" w:rsidR="00930E01" w:rsidRPr="00F84564" w:rsidRDefault="00375B15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 xml:space="preserve">26 mai </w:t>
            </w:r>
            <w:proofErr w:type="spellStart"/>
            <w:r w:rsidRPr="00F84564">
              <w:rPr>
                <w:sz w:val="16"/>
                <w:szCs w:val="16"/>
              </w:rPr>
              <w:t>Orélans</w:t>
            </w:r>
            <w:proofErr w:type="spellEnd"/>
            <w:r w:rsidRPr="00F84564">
              <w:rPr>
                <w:sz w:val="16"/>
                <w:szCs w:val="16"/>
              </w:rPr>
              <w:t>+ La Source</w:t>
            </w:r>
          </w:p>
        </w:tc>
        <w:tc>
          <w:tcPr>
            <w:tcW w:w="2895" w:type="dxa"/>
          </w:tcPr>
          <w:p w14:paraId="6A0C9347" w14:textId="77777777" w:rsidR="00930E01" w:rsidRPr="00F84564" w:rsidRDefault="00150D73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Sortie Maison de la Forêt</w:t>
            </w:r>
          </w:p>
          <w:p w14:paraId="7F7AF5F0" w14:textId="3C9F35AF" w:rsidR="00150D73" w:rsidRPr="00F84564" w:rsidRDefault="00DF5297" w:rsidP="00F84564">
            <w:pPr>
              <w:jc w:val="center"/>
              <w:rPr>
                <w:sz w:val="16"/>
                <w:szCs w:val="16"/>
              </w:rPr>
            </w:pPr>
            <w:proofErr w:type="gramStart"/>
            <w:r w:rsidRPr="00F84564">
              <w:rPr>
                <w:sz w:val="16"/>
                <w:szCs w:val="16"/>
              </w:rPr>
              <w:t>C</w:t>
            </w:r>
            <w:r w:rsidR="00150D73" w:rsidRPr="00F84564">
              <w:rPr>
                <w:sz w:val="16"/>
                <w:szCs w:val="16"/>
              </w:rPr>
              <w:t>orrespondance</w:t>
            </w:r>
            <w:r w:rsidRPr="00F84564">
              <w:rPr>
                <w:sz w:val="16"/>
                <w:szCs w:val="16"/>
              </w:rPr>
              <w:t xml:space="preserve">,  </w:t>
            </w:r>
            <w:proofErr w:type="spellStart"/>
            <w:r w:rsidRPr="00F84564">
              <w:rPr>
                <w:sz w:val="16"/>
                <w:szCs w:val="16"/>
              </w:rPr>
              <w:t>adaatep</w:t>
            </w:r>
            <w:proofErr w:type="spellEnd"/>
            <w:proofErr w:type="gramEnd"/>
          </w:p>
        </w:tc>
      </w:tr>
      <w:tr w:rsidR="00216D88" w:rsidRPr="00F84564" w14:paraId="30F08DBA" w14:textId="77777777" w:rsidTr="00F84564">
        <w:trPr>
          <w:trHeight w:val="527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536E3" w14:textId="77777777" w:rsidR="00930E01" w:rsidRPr="00F84564" w:rsidRDefault="00930E01" w:rsidP="00F84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564">
              <w:rPr>
                <w:rFonts w:ascii="Arial" w:hAnsi="Arial" w:cs="Arial"/>
                <w:sz w:val="16"/>
                <w:szCs w:val="16"/>
              </w:rPr>
              <w:t>CE1/CE2</w:t>
            </w:r>
          </w:p>
          <w:p w14:paraId="59978179" w14:textId="77777777" w:rsidR="00930E01" w:rsidRPr="00F84564" w:rsidRDefault="00930E01" w:rsidP="00F84564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F84564">
              <w:rPr>
                <w:rFonts w:ascii="Arial" w:hAnsi="Arial" w:cs="Arial"/>
                <w:sz w:val="16"/>
                <w:szCs w:val="16"/>
              </w:rPr>
              <w:t xml:space="preserve">Mme </w:t>
            </w:r>
            <w:proofErr w:type="spellStart"/>
            <w:r w:rsidRPr="00F84564">
              <w:rPr>
                <w:rFonts w:ascii="Arial" w:hAnsi="Arial" w:cs="Arial"/>
                <w:sz w:val="16"/>
                <w:szCs w:val="16"/>
              </w:rPr>
              <w:t>Bouchebout</w:t>
            </w:r>
            <w:proofErr w:type="spellEnd"/>
          </w:p>
        </w:tc>
        <w:tc>
          <w:tcPr>
            <w:tcW w:w="1243" w:type="dxa"/>
          </w:tcPr>
          <w:p w14:paraId="244EE516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313" w:type="dxa"/>
          </w:tcPr>
          <w:p w14:paraId="227B2ED2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  <w:p w14:paraId="01B74693" w14:textId="4C9BD657" w:rsidR="00DF5297" w:rsidRPr="00F84564" w:rsidRDefault="00F84564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 xml:space="preserve">Tri </w:t>
            </w:r>
            <w:r w:rsidR="00DF5297" w:rsidRPr="00F84564">
              <w:rPr>
                <w:sz w:val="16"/>
                <w:szCs w:val="16"/>
              </w:rPr>
              <w:t>papier</w:t>
            </w:r>
          </w:p>
        </w:tc>
        <w:tc>
          <w:tcPr>
            <w:tcW w:w="1764" w:type="dxa"/>
          </w:tcPr>
          <w:p w14:paraId="6F1B371D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391" w:type="dxa"/>
          </w:tcPr>
          <w:p w14:paraId="021E38D8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14:paraId="5C7770D6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685" w:type="dxa"/>
          </w:tcPr>
          <w:p w14:paraId="1E3DA280" w14:textId="68FCF000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</w:p>
          <w:p w14:paraId="6D30AEB0" w14:textId="3D8FD647" w:rsidR="00DF5297" w:rsidRPr="00F84564" w:rsidRDefault="00DF5297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2/06</w:t>
            </w:r>
          </w:p>
        </w:tc>
        <w:tc>
          <w:tcPr>
            <w:tcW w:w="1407" w:type="dxa"/>
          </w:tcPr>
          <w:p w14:paraId="77D19408" w14:textId="77777777" w:rsidR="00930E01" w:rsidRPr="00F84564" w:rsidRDefault="000C7434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La Bussière</w:t>
            </w:r>
          </w:p>
          <w:p w14:paraId="7FAA8AD2" w14:textId="3E28E846" w:rsidR="000C7434" w:rsidRPr="00F84564" w:rsidRDefault="000C7434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22/06</w:t>
            </w:r>
          </w:p>
        </w:tc>
        <w:tc>
          <w:tcPr>
            <w:tcW w:w="2895" w:type="dxa"/>
          </w:tcPr>
          <w:p w14:paraId="4C9CA847" w14:textId="42DB56D0" w:rsidR="00930E01" w:rsidRPr="00F84564" w:rsidRDefault="00DF5297" w:rsidP="00F8456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84564">
              <w:rPr>
                <w:sz w:val="16"/>
                <w:szCs w:val="16"/>
              </w:rPr>
              <w:t>adaatep</w:t>
            </w:r>
            <w:proofErr w:type="spellEnd"/>
            <w:proofErr w:type="gramEnd"/>
          </w:p>
        </w:tc>
      </w:tr>
      <w:tr w:rsidR="00216D88" w:rsidRPr="00F84564" w14:paraId="07EC6389" w14:textId="77777777" w:rsidTr="00F84564">
        <w:trPr>
          <w:trHeight w:val="536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9DB8F" w14:textId="77777777" w:rsidR="00930E01" w:rsidRPr="00F84564" w:rsidRDefault="00930E01" w:rsidP="00F84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564">
              <w:rPr>
                <w:rFonts w:ascii="Arial" w:hAnsi="Arial" w:cs="Arial"/>
                <w:sz w:val="16"/>
                <w:szCs w:val="16"/>
              </w:rPr>
              <w:t>CE2</w:t>
            </w:r>
          </w:p>
          <w:p w14:paraId="38E8BF43" w14:textId="77777777" w:rsidR="00930E01" w:rsidRPr="00F84564" w:rsidRDefault="00930E01" w:rsidP="00F84564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F84564">
              <w:rPr>
                <w:rFonts w:ascii="Arial" w:hAnsi="Arial" w:cs="Arial"/>
                <w:sz w:val="16"/>
                <w:szCs w:val="16"/>
              </w:rPr>
              <w:t xml:space="preserve">Mme </w:t>
            </w:r>
            <w:bookmarkStart w:id="0" w:name="_GoBack"/>
            <w:bookmarkEnd w:id="0"/>
            <w:r w:rsidRPr="00F84564">
              <w:rPr>
                <w:rFonts w:ascii="Arial" w:hAnsi="Arial" w:cs="Arial"/>
                <w:sz w:val="16"/>
                <w:szCs w:val="16"/>
              </w:rPr>
              <w:t>Rota</w:t>
            </w:r>
          </w:p>
        </w:tc>
        <w:tc>
          <w:tcPr>
            <w:tcW w:w="1243" w:type="dxa"/>
          </w:tcPr>
          <w:p w14:paraId="53FE3DA9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313" w:type="dxa"/>
          </w:tcPr>
          <w:p w14:paraId="2349FFB9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  <w:p w14:paraId="5B9071CE" w14:textId="70607DEF" w:rsidR="00DF5297" w:rsidRPr="00F84564" w:rsidRDefault="00F84564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 xml:space="preserve">Tri </w:t>
            </w:r>
            <w:r w:rsidR="00DF5297" w:rsidRPr="00F84564">
              <w:rPr>
                <w:sz w:val="16"/>
                <w:szCs w:val="16"/>
              </w:rPr>
              <w:t>papier</w:t>
            </w:r>
          </w:p>
        </w:tc>
        <w:tc>
          <w:tcPr>
            <w:tcW w:w="1764" w:type="dxa"/>
          </w:tcPr>
          <w:p w14:paraId="4F6ADDE0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391" w:type="dxa"/>
          </w:tcPr>
          <w:p w14:paraId="51CEC5BF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</w:tcPr>
          <w:p w14:paraId="04851565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685" w:type="dxa"/>
          </w:tcPr>
          <w:p w14:paraId="72DFAEDA" w14:textId="47281D68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</w:p>
          <w:p w14:paraId="0092717A" w14:textId="7B272957" w:rsidR="00DF5297" w:rsidRPr="00F84564" w:rsidRDefault="00DF5297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12/06</w:t>
            </w:r>
          </w:p>
        </w:tc>
        <w:tc>
          <w:tcPr>
            <w:tcW w:w="1407" w:type="dxa"/>
          </w:tcPr>
          <w:p w14:paraId="53A36B84" w14:textId="77777777" w:rsidR="00930E01" w:rsidRPr="00F84564" w:rsidRDefault="000C7434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La Bussière</w:t>
            </w:r>
          </w:p>
          <w:p w14:paraId="0D180820" w14:textId="3F6098C5" w:rsidR="000C7434" w:rsidRPr="00F84564" w:rsidRDefault="000C7434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22/06</w:t>
            </w:r>
          </w:p>
        </w:tc>
        <w:tc>
          <w:tcPr>
            <w:tcW w:w="2895" w:type="dxa"/>
          </w:tcPr>
          <w:p w14:paraId="6DFC6CF2" w14:textId="20CABBD2" w:rsidR="00930E01" w:rsidRPr="00F84564" w:rsidRDefault="00150D73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rFonts w:ascii="Comic Sans MS" w:hAnsi="Comic Sans MS" w:cs="Comic Sans MS"/>
                <w:sz w:val="16"/>
                <w:szCs w:val="16"/>
              </w:rPr>
              <w:t>Projet une carte pos</w:t>
            </w:r>
            <w:r w:rsidR="00216D88" w:rsidRPr="00F84564">
              <w:rPr>
                <w:rFonts w:ascii="Comic Sans MS" w:hAnsi="Comic Sans MS" w:cs="Comic Sans MS"/>
                <w:sz w:val="16"/>
                <w:szCs w:val="16"/>
              </w:rPr>
              <w:t xml:space="preserve">tale=une région, un départ. </w:t>
            </w:r>
            <w:r w:rsidR="00DF5297" w:rsidRPr="00F84564">
              <w:rPr>
                <w:rFonts w:ascii="Comic Sans MS" w:hAnsi="Comic Sans MS" w:cs="Comic Sans MS"/>
                <w:sz w:val="16"/>
                <w:szCs w:val="16"/>
              </w:rPr>
              <w:t>F</w:t>
            </w:r>
            <w:r w:rsidRPr="00F84564">
              <w:rPr>
                <w:rFonts w:ascii="Comic Sans MS" w:hAnsi="Comic Sans MS" w:cs="Comic Sans MS"/>
                <w:sz w:val="16"/>
                <w:szCs w:val="16"/>
              </w:rPr>
              <w:t>rançais</w:t>
            </w:r>
            <w:r w:rsidR="00DF5297" w:rsidRPr="00F84564">
              <w:rPr>
                <w:sz w:val="16"/>
                <w:szCs w:val="16"/>
              </w:rPr>
              <w:t xml:space="preserve"> </w:t>
            </w:r>
            <w:proofErr w:type="spellStart"/>
            <w:r w:rsidR="00DF5297" w:rsidRPr="00F84564">
              <w:rPr>
                <w:sz w:val="16"/>
                <w:szCs w:val="16"/>
              </w:rPr>
              <w:t>adaatep</w:t>
            </w:r>
            <w:proofErr w:type="spellEnd"/>
            <w:r w:rsidR="00DF5297" w:rsidRPr="00F84564">
              <w:rPr>
                <w:rFonts w:ascii="Comic Sans MS" w:hAnsi="Comic Sans MS" w:cs="Comic Sans MS"/>
                <w:sz w:val="16"/>
                <w:szCs w:val="16"/>
              </w:rPr>
              <w:t xml:space="preserve">, </w:t>
            </w:r>
          </w:p>
        </w:tc>
      </w:tr>
      <w:tr w:rsidR="00216D88" w:rsidRPr="00F84564" w14:paraId="7EF8C430" w14:textId="77777777" w:rsidTr="00F84564">
        <w:trPr>
          <w:trHeight w:val="527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331F3" w14:textId="77777777" w:rsidR="00930E01" w:rsidRPr="00F84564" w:rsidRDefault="00930E01" w:rsidP="00F84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564">
              <w:rPr>
                <w:rFonts w:ascii="Arial" w:hAnsi="Arial" w:cs="Arial"/>
                <w:sz w:val="16"/>
                <w:szCs w:val="16"/>
              </w:rPr>
              <w:t>CM1</w:t>
            </w:r>
          </w:p>
          <w:p w14:paraId="7F8FED13" w14:textId="77777777" w:rsidR="00930E01" w:rsidRPr="00F84564" w:rsidRDefault="00930E01" w:rsidP="00F84564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F84564">
              <w:rPr>
                <w:rFonts w:ascii="Arial" w:hAnsi="Arial" w:cs="Arial"/>
                <w:sz w:val="16"/>
                <w:szCs w:val="16"/>
              </w:rPr>
              <w:t xml:space="preserve">Mmes </w:t>
            </w:r>
            <w:proofErr w:type="spellStart"/>
            <w:r w:rsidRPr="00F84564">
              <w:rPr>
                <w:rFonts w:ascii="Arial" w:hAnsi="Arial" w:cs="Arial"/>
                <w:sz w:val="16"/>
                <w:szCs w:val="16"/>
              </w:rPr>
              <w:t>Favris</w:t>
            </w:r>
            <w:proofErr w:type="spellEnd"/>
            <w:r w:rsidRPr="00F84564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F84564">
              <w:rPr>
                <w:rFonts w:ascii="Arial" w:hAnsi="Arial" w:cs="Arial"/>
                <w:sz w:val="16"/>
                <w:szCs w:val="16"/>
              </w:rPr>
              <w:t>Tron</w:t>
            </w:r>
            <w:proofErr w:type="spellEnd"/>
          </w:p>
        </w:tc>
        <w:tc>
          <w:tcPr>
            <w:tcW w:w="1243" w:type="dxa"/>
          </w:tcPr>
          <w:p w14:paraId="4F86DBC7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313" w:type="dxa"/>
          </w:tcPr>
          <w:p w14:paraId="5B55EB76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  <w:p w14:paraId="03AA2E19" w14:textId="64CB2948" w:rsidR="00DF5297" w:rsidRPr="00F84564" w:rsidRDefault="00F84564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 xml:space="preserve">Tri </w:t>
            </w:r>
            <w:r w:rsidR="00DF5297" w:rsidRPr="00F84564">
              <w:rPr>
                <w:sz w:val="16"/>
                <w:szCs w:val="16"/>
              </w:rPr>
              <w:t>papier</w:t>
            </w:r>
          </w:p>
        </w:tc>
        <w:tc>
          <w:tcPr>
            <w:tcW w:w="1764" w:type="dxa"/>
          </w:tcPr>
          <w:p w14:paraId="32B72F87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391" w:type="dxa"/>
          </w:tcPr>
          <w:p w14:paraId="5A143E05" w14:textId="61E19CEB" w:rsidR="00930E01" w:rsidRPr="00F84564" w:rsidRDefault="00DF5297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N</w:t>
            </w:r>
            <w:r w:rsidR="001B6C0A" w:rsidRPr="00F84564">
              <w:rPr>
                <w:sz w:val="16"/>
                <w:szCs w:val="16"/>
              </w:rPr>
              <w:t>eige</w:t>
            </w:r>
          </w:p>
          <w:p w14:paraId="38A71B98" w14:textId="7CF00A48" w:rsidR="00DF5297" w:rsidRPr="00F84564" w:rsidRDefault="00DF5297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20 au 30/3</w:t>
            </w:r>
          </w:p>
        </w:tc>
        <w:tc>
          <w:tcPr>
            <w:tcW w:w="1670" w:type="dxa"/>
          </w:tcPr>
          <w:p w14:paraId="7DDA6FFB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685" w:type="dxa"/>
          </w:tcPr>
          <w:p w14:paraId="6077AF1D" w14:textId="51E1312B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</w:p>
          <w:p w14:paraId="4006E140" w14:textId="40A59CE9" w:rsidR="00DF5297" w:rsidRPr="00F84564" w:rsidRDefault="00DF5297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12/06</w:t>
            </w:r>
          </w:p>
        </w:tc>
        <w:tc>
          <w:tcPr>
            <w:tcW w:w="1407" w:type="dxa"/>
          </w:tcPr>
          <w:p w14:paraId="62FC31D5" w14:textId="77777777" w:rsidR="00930E01" w:rsidRPr="00F84564" w:rsidRDefault="00216D88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Nemours</w:t>
            </w:r>
          </w:p>
          <w:p w14:paraId="0010B391" w14:textId="77777777" w:rsidR="00216D88" w:rsidRPr="00F84564" w:rsidRDefault="00216D88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Préhistoire</w:t>
            </w:r>
          </w:p>
        </w:tc>
        <w:tc>
          <w:tcPr>
            <w:tcW w:w="2895" w:type="dxa"/>
          </w:tcPr>
          <w:p w14:paraId="47ABE18F" w14:textId="176A68DC" w:rsidR="00930E01" w:rsidRPr="00F84564" w:rsidRDefault="00375B15" w:rsidP="00F84564">
            <w:pPr>
              <w:jc w:val="center"/>
              <w:rPr>
                <w:sz w:val="16"/>
                <w:szCs w:val="16"/>
              </w:rPr>
            </w:pPr>
            <w:proofErr w:type="spellStart"/>
            <w:r w:rsidRPr="00F84564">
              <w:rPr>
                <w:sz w:val="16"/>
                <w:szCs w:val="16"/>
              </w:rPr>
              <w:t>A</w:t>
            </w:r>
            <w:r w:rsidR="00DF5297" w:rsidRPr="00F84564">
              <w:rPr>
                <w:sz w:val="16"/>
                <w:szCs w:val="16"/>
              </w:rPr>
              <w:t>daatep</w:t>
            </w:r>
            <w:proofErr w:type="spellEnd"/>
          </w:p>
          <w:p w14:paraId="1BC56678" w14:textId="2E93D509" w:rsidR="00375B15" w:rsidRPr="00F84564" w:rsidRDefault="00375B15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Hand 4/06</w:t>
            </w:r>
          </w:p>
        </w:tc>
      </w:tr>
      <w:tr w:rsidR="00216D88" w:rsidRPr="00F84564" w14:paraId="47A0B06B" w14:textId="77777777" w:rsidTr="00F84564">
        <w:trPr>
          <w:trHeight w:val="527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B4E90" w14:textId="77777777" w:rsidR="00930E01" w:rsidRPr="00F84564" w:rsidRDefault="00930E01" w:rsidP="00F84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564">
              <w:rPr>
                <w:rFonts w:ascii="Arial" w:hAnsi="Arial" w:cs="Arial"/>
                <w:sz w:val="16"/>
                <w:szCs w:val="16"/>
              </w:rPr>
              <w:t>CM1/CM2</w:t>
            </w:r>
          </w:p>
          <w:p w14:paraId="0351BE29" w14:textId="77777777" w:rsidR="00930E01" w:rsidRPr="00F84564" w:rsidRDefault="00930E01" w:rsidP="00F84564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F84564">
              <w:rPr>
                <w:rFonts w:ascii="Arial" w:hAnsi="Arial" w:cs="Arial"/>
                <w:sz w:val="16"/>
                <w:szCs w:val="16"/>
              </w:rPr>
              <w:t xml:space="preserve">Mme </w:t>
            </w:r>
            <w:proofErr w:type="spellStart"/>
            <w:r w:rsidRPr="00F84564">
              <w:rPr>
                <w:rFonts w:ascii="Arial" w:hAnsi="Arial" w:cs="Arial"/>
                <w:sz w:val="16"/>
                <w:szCs w:val="16"/>
              </w:rPr>
              <w:t>Kiszko</w:t>
            </w:r>
            <w:proofErr w:type="spellEnd"/>
          </w:p>
        </w:tc>
        <w:tc>
          <w:tcPr>
            <w:tcW w:w="1243" w:type="dxa"/>
          </w:tcPr>
          <w:p w14:paraId="71F8E82F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313" w:type="dxa"/>
          </w:tcPr>
          <w:p w14:paraId="34280B79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  <w:p w14:paraId="74F0433E" w14:textId="3D12F283" w:rsidR="00DF5297" w:rsidRPr="00F84564" w:rsidRDefault="00F84564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 xml:space="preserve">Tri </w:t>
            </w:r>
            <w:r w:rsidR="00DF5297" w:rsidRPr="00F84564">
              <w:rPr>
                <w:sz w:val="16"/>
                <w:szCs w:val="16"/>
              </w:rPr>
              <w:t>papier</w:t>
            </w:r>
          </w:p>
        </w:tc>
        <w:tc>
          <w:tcPr>
            <w:tcW w:w="1764" w:type="dxa"/>
          </w:tcPr>
          <w:p w14:paraId="40508F25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391" w:type="dxa"/>
          </w:tcPr>
          <w:p w14:paraId="0F9E4F11" w14:textId="46331327" w:rsidR="00930E01" w:rsidRPr="00F84564" w:rsidRDefault="00DF5297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N</w:t>
            </w:r>
            <w:r w:rsidR="001B6C0A" w:rsidRPr="00F84564">
              <w:rPr>
                <w:sz w:val="16"/>
                <w:szCs w:val="16"/>
              </w:rPr>
              <w:t>eige</w:t>
            </w:r>
          </w:p>
          <w:p w14:paraId="6D904E63" w14:textId="30729736" w:rsidR="00DF5297" w:rsidRPr="00F84564" w:rsidRDefault="00DF5297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20 au 30/3</w:t>
            </w:r>
          </w:p>
        </w:tc>
        <w:tc>
          <w:tcPr>
            <w:tcW w:w="1670" w:type="dxa"/>
          </w:tcPr>
          <w:p w14:paraId="541C24E6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685" w:type="dxa"/>
          </w:tcPr>
          <w:p w14:paraId="1D87E5CA" w14:textId="5681662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</w:p>
          <w:p w14:paraId="56C06BFD" w14:textId="34F2A336" w:rsidR="00DF5297" w:rsidRPr="00F84564" w:rsidRDefault="00DF5297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16/06</w:t>
            </w:r>
          </w:p>
        </w:tc>
        <w:tc>
          <w:tcPr>
            <w:tcW w:w="1407" w:type="dxa"/>
          </w:tcPr>
          <w:p w14:paraId="2EFB99FC" w14:textId="0FD29E70" w:rsidR="00930E01" w:rsidRPr="00F84564" w:rsidRDefault="00375B15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Orléans 26 mai</w:t>
            </w:r>
          </w:p>
        </w:tc>
        <w:tc>
          <w:tcPr>
            <w:tcW w:w="2895" w:type="dxa"/>
          </w:tcPr>
          <w:p w14:paraId="113E1C02" w14:textId="77777777" w:rsidR="00930E01" w:rsidRPr="00F84564" w:rsidRDefault="00150D73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2 Correspondances scolaires</w:t>
            </w:r>
          </w:p>
          <w:p w14:paraId="054F208F" w14:textId="06DFBFE4" w:rsidR="00DF5297" w:rsidRPr="00F84564" w:rsidRDefault="00375B15" w:rsidP="00F84564">
            <w:pPr>
              <w:jc w:val="center"/>
              <w:rPr>
                <w:sz w:val="16"/>
                <w:szCs w:val="16"/>
              </w:rPr>
            </w:pPr>
            <w:proofErr w:type="spellStart"/>
            <w:r w:rsidRPr="00F84564">
              <w:rPr>
                <w:sz w:val="16"/>
                <w:szCs w:val="16"/>
              </w:rPr>
              <w:t>A</w:t>
            </w:r>
            <w:r w:rsidR="00DF5297" w:rsidRPr="00F84564">
              <w:rPr>
                <w:sz w:val="16"/>
                <w:szCs w:val="16"/>
              </w:rPr>
              <w:t>daatep</w:t>
            </w:r>
            <w:proofErr w:type="spellEnd"/>
            <w:r w:rsidRPr="00F84564">
              <w:rPr>
                <w:sz w:val="16"/>
                <w:szCs w:val="16"/>
              </w:rPr>
              <w:t>, hand4/06</w:t>
            </w:r>
          </w:p>
        </w:tc>
      </w:tr>
      <w:tr w:rsidR="00216D88" w:rsidRPr="00F84564" w14:paraId="3E5A28FC" w14:textId="77777777" w:rsidTr="00F84564">
        <w:trPr>
          <w:trHeight w:val="649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CC1A0" w14:textId="77777777" w:rsidR="00930E01" w:rsidRPr="00F84564" w:rsidRDefault="00930E01" w:rsidP="00F84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564">
              <w:rPr>
                <w:rFonts w:ascii="Arial" w:hAnsi="Arial" w:cs="Arial"/>
                <w:sz w:val="16"/>
                <w:szCs w:val="16"/>
              </w:rPr>
              <w:t>CM2</w:t>
            </w:r>
          </w:p>
          <w:p w14:paraId="6ABCFF46" w14:textId="77777777" w:rsidR="00930E01" w:rsidRPr="00F84564" w:rsidRDefault="00930E01" w:rsidP="00F84564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proofErr w:type="spellStart"/>
            <w:r w:rsidRPr="00F84564">
              <w:rPr>
                <w:rFonts w:ascii="Arial" w:hAnsi="Arial" w:cs="Arial"/>
                <w:sz w:val="16"/>
                <w:szCs w:val="16"/>
              </w:rPr>
              <w:t>M.Moreau</w:t>
            </w:r>
            <w:proofErr w:type="spellEnd"/>
          </w:p>
        </w:tc>
        <w:tc>
          <w:tcPr>
            <w:tcW w:w="1243" w:type="dxa"/>
          </w:tcPr>
          <w:p w14:paraId="6F9A0CD9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313" w:type="dxa"/>
          </w:tcPr>
          <w:p w14:paraId="03EBDAAB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  <w:p w14:paraId="15B30196" w14:textId="77777777" w:rsidR="00150D73" w:rsidRPr="00F84564" w:rsidRDefault="00150D73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Battery box</w:t>
            </w:r>
          </w:p>
          <w:p w14:paraId="0A309316" w14:textId="6B40CC14" w:rsidR="00DF5297" w:rsidRPr="00F84564" w:rsidRDefault="00F84564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 xml:space="preserve">Tri </w:t>
            </w:r>
            <w:r w:rsidR="00DF5297" w:rsidRPr="00F84564">
              <w:rPr>
                <w:sz w:val="16"/>
                <w:szCs w:val="16"/>
              </w:rPr>
              <w:t>papier</w:t>
            </w:r>
          </w:p>
        </w:tc>
        <w:tc>
          <w:tcPr>
            <w:tcW w:w="1764" w:type="dxa"/>
          </w:tcPr>
          <w:p w14:paraId="048778FB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X</w:t>
            </w:r>
          </w:p>
        </w:tc>
        <w:tc>
          <w:tcPr>
            <w:tcW w:w="1391" w:type="dxa"/>
          </w:tcPr>
          <w:p w14:paraId="56A93C11" w14:textId="7B9ED679" w:rsidR="00930E01" w:rsidRPr="00F84564" w:rsidRDefault="00DF5297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N</w:t>
            </w:r>
            <w:r w:rsidR="001B6C0A" w:rsidRPr="00F84564">
              <w:rPr>
                <w:sz w:val="16"/>
                <w:szCs w:val="16"/>
              </w:rPr>
              <w:t>eige</w:t>
            </w:r>
          </w:p>
          <w:p w14:paraId="5C38DB52" w14:textId="1796CE1B" w:rsidR="00DF5297" w:rsidRPr="00F84564" w:rsidRDefault="00DF5297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20 au 30/3</w:t>
            </w:r>
          </w:p>
        </w:tc>
        <w:tc>
          <w:tcPr>
            <w:tcW w:w="1670" w:type="dxa"/>
          </w:tcPr>
          <w:p w14:paraId="0C42C417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proofErr w:type="gramStart"/>
            <w:r w:rsidRPr="00F84564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685" w:type="dxa"/>
          </w:tcPr>
          <w:p w14:paraId="5F674187" w14:textId="4F1ACAC1" w:rsidR="00930E01" w:rsidRPr="00F84564" w:rsidRDefault="00930E01" w:rsidP="00F84564">
            <w:pPr>
              <w:rPr>
                <w:sz w:val="16"/>
                <w:szCs w:val="16"/>
              </w:rPr>
            </w:pPr>
          </w:p>
          <w:p w14:paraId="78695E06" w14:textId="64B06AFE" w:rsidR="00DF5297" w:rsidRPr="00F84564" w:rsidRDefault="00DF5297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16/06</w:t>
            </w:r>
          </w:p>
        </w:tc>
        <w:tc>
          <w:tcPr>
            <w:tcW w:w="1407" w:type="dxa"/>
          </w:tcPr>
          <w:p w14:paraId="7D490ACE" w14:textId="77777777" w:rsidR="00930E01" w:rsidRPr="00F84564" w:rsidRDefault="00216D88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Nemours</w:t>
            </w:r>
          </w:p>
          <w:p w14:paraId="76308023" w14:textId="77777777" w:rsidR="00216D88" w:rsidRPr="00F84564" w:rsidRDefault="00216D88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Préhistoire</w:t>
            </w:r>
          </w:p>
        </w:tc>
        <w:tc>
          <w:tcPr>
            <w:tcW w:w="2895" w:type="dxa"/>
          </w:tcPr>
          <w:p w14:paraId="3DB0AFEF" w14:textId="77A50A57" w:rsidR="00930E01" w:rsidRPr="00F84564" w:rsidRDefault="00375B15" w:rsidP="00F84564">
            <w:pPr>
              <w:jc w:val="center"/>
              <w:rPr>
                <w:sz w:val="16"/>
                <w:szCs w:val="16"/>
              </w:rPr>
            </w:pPr>
            <w:proofErr w:type="spellStart"/>
            <w:r w:rsidRPr="00F84564">
              <w:rPr>
                <w:sz w:val="16"/>
                <w:szCs w:val="16"/>
              </w:rPr>
              <w:t>A</w:t>
            </w:r>
            <w:r w:rsidR="00DF5297" w:rsidRPr="00F84564">
              <w:rPr>
                <w:sz w:val="16"/>
                <w:szCs w:val="16"/>
              </w:rPr>
              <w:t>daatep</w:t>
            </w:r>
            <w:proofErr w:type="spellEnd"/>
            <w:r w:rsidRPr="00F84564">
              <w:rPr>
                <w:sz w:val="16"/>
                <w:szCs w:val="16"/>
              </w:rPr>
              <w:t>, hand 4/06</w:t>
            </w:r>
          </w:p>
        </w:tc>
      </w:tr>
      <w:tr w:rsidR="00216D88" w:rsidRPr="00F84564" w14:paraId="77C5DDBC" w14:textId="77777777" w:rsidTr="00F84564">
        <w:trPr>
          <w:trHeight w:val="392"/>
        </w:trPr>
        <w:tc>
          <w:tcPr>
            <w:tcW w:w="2075" w:type="dxa"/>
          </w:tcPr>
          <w:p w14:paraId="23E31820" w14:textId="77777777" w:rsidR="00930E01" w:rsidRPr="00F84564" w:rsidRDefault="00930E01" w:rsidP="00F84564">
            <w:pPr>
              <w:rPr>
                <w:sz w:val="16"/>
                <w:szCs w:val="16"/>
              </w:rPr>
            </w:pPr>
            <w:proofErr w:type="gramStart"/>
            <w:r w:rsidRPr="00F84564">
              <w:rPr>
                <w:sz w:val="16"/>
                <w:szCs w:val="16"/>
              </w:rPr>
              <w:t>financement</w:t>
            </w:r>
            <w:proofErr w:type="gramEnd"/>
          </w:p>
        </w:tc>
        <w:tc>
          <w:tcPr>
            <w:tcW w:w="1243" w:type="dxa"/>
          </w:tcPr>
          <w:p w14:paraId="5A214F87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Mairie et coop</w:t>
            </w:r>
          </w:p>
        </w:tc>
        <w:tc>
          <w:tcPr>
            <w:tcW w:w="1313" w:type="dxa"/>
          </w:tcPr>
          <w:p w14:paraId="4AF4C7F5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</w:tcPr>
          <w:p w14:paraId="2BA7DAA5" w14:textId="7777777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</w:tcPr>
          <w:p w14:paraId="617BC135" w14:textId="0323873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Familles, Mairies, Coop</w:t>
            </w:r>
            <w:r w:rsidR="00F84564" w:rsidRPr="00F84564">
              <w:rPr>
                <w:sz w:val="16"/>
                <w:szCs w:val="16"/>
              </w:rPr>
              <w:t xml:space="preserve"> </w:t>
            </w:r>
            <w:proofErr w:type="spellStart"/>
            <w:r w:rsidR="00F84564" w:rsidRPr="00F84564">
              <w:rPr>
                <w:sz w:val="16"/>
                <w:szCs w:val="16"/>
              </w:rPr>
              <w:t>sco</w:t>
            </w:r>
            <w:proofErr w:type="spellEnd"/>
            <w:r w:rsidRPr="00F84564">
              <w:rPr>
                <w:sz w:val="16"/>
                <w:szCs w:val="16"/>
              </w:rPr>
              <w:t>…</w:t>
            </w:r>
          </w:p>
        </w:tc>
        <w:tc>
          <w:tcPr>
            <w:tcW w:w="1670" w:type="dxa"/>
          </w:tcPr>
          <w:p w14:paraId="63B00337" w14:textId="5EAA6488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Coop</w:t>
            </w:r>
            <w:r w:rsidR="00F84564" w:rsidRPr="00F84564">
              <w:rPr>
                <w:sz w:val="16"/>
                <w:szCs w:val="16"/>
              </w:rPr>
              <w:t xml:space="preserve"> </w:t>
            </w:r>
            <w:proofErr w:type="spellStart"/>
            <w:r w:rsidR="00F84564" w:rsidRPr="00F84564">
              <w:rPr>
                <w:sz w:val="16"/>
                <w:szCs w:val="16"/>
              </w:rPr>
              <w:t>sco</w:t>
            </w:r>
            <w:proofErr w:type="spellEnd"/>
          </w:p>
        </w:tc>
        <w:tc>
          <w:tcPr>
            <w:tcW w:w="1685" w:type="dxa"/>
          </w:tcPr>
          <w:p w14:paraId="72784392" w14:textId="0AD73958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Coop</w:t>
            </w:r>
            <w:r w:rsidR="00F84564" w:rsidRPr="00F84564">
              <w:rPr>
                <w:sz w:val="16"/>
                <w:szCs w:val="16"/>
              </w:rPr>
              <w:t xml:space="preserve"> </w:t>
            </w:r>
            <w:proofErr w:type="spellStart"/>
            <w:r w:rsidR="00F84564" w:rsidRPr="00F84564">
              <w:rPr>
                <w:sz w:val="16"/>
                <w:szCs w:val="16"/>
              </w:rPr>
              <w:t>sco</w:t>
            </w:r>
            <w:proofErr w:type="spellEnd"/>
          </w:p>
        </w:tc>
        <w:tc>
          <w:tcPr>
            <w:tcW w:w="1407" w:type="dxa"/>
          </w:tcPr>
          <w:p w14:paraId="0AC53C24" w14:textId="3B0B80C7" w:rsidR="00930E01" w:rsidRPr="00F84564" w:rsidRDefault="00930E01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Coop</w:t>
            </w:r>
            <w:r w:rsidR="00F84564" w:rsidRPr="00F84564">
              <w:rPr>
                <w:sz w:val="16"/>
                <w:szCs w:val="16"/>
              </w:rPr>
              <w:t xml:space="preserve"> </w:t>
            </w:r>
            <w:proofErr w:type="spellStart"/>
            <w:r w:rsidR="00F84564" w:rsidRPr="00F84564">
              <w:rPr>
                <w:sz w:val="16"/>
                <w:szCs w:val="16"/>
              </w:rPr>
              <w:t>sco</w:t>
            </w:r>
            <w:proofErr w:type="spellEnd"/>
          </w:p>
        </w:tc>
        <w:tc>
          <w:tcPr>
            <w:tcW w:w="2895" w:type="dxa"/>
          </w:tcPr>
          <w:p w14:paraId="4BA0ED8B" w14:textId="36EB38DB" w:rsidR="00930E01" w:rsidRPr="00F84564" w:rsidRDefault="00DF5297" w:rsidP="00F84564">
            <w:pPr>
              <w:jc w:val="center"/>
              <w:rPr>
                <w:sz w:val="16"/>
                <w:szCs w:val="16"/>
              </w:rPr>
            </w:pPr>
            <w:r w:rsidRPr="00F84564">
              <w:rPr>
                <w:sz w:val="16"/>
                <w:szCs w:val="16"/>
              </w:rPr>
              <w:t>Coop</w:t>
            </w:r>
            <w:r w:rsidR="00F84564" w:rsidRPr="00F84564">
              <w:rPr>
                <w:sz w:val="16"/>
                <w:szCs w:val="16"/>
              </w:rPr>
              <w:t xml:space="preserve"> </w:t>
            </w:r>
            <w:proofErr w:type="spellStart"/>
            <w:r w:rsidR="00F84564" w:rsidRPr="00F84564">
              <w:rPr>
                <w:sz w:val="16"/>
                <w:szCs w:val="16"/>
              </w:rPr>
              <w:t>sco</w:t>
            </w:r>
            <w:proofErr w:type="spellEnd"/>
            <w:r w:rsidR="00F84564" w:rsidRPr="00F84564">
              <w:rPr>
                <w:sz w:val="16"/>
                <w:szCs w:val="16"/>
              </w:rPr>
              <w:t xml:space="preserve"> </w:t>
            </w:r>
          </w:p>
        </w:tc>
      </w:tr>
    </w:tbl>
    <w:p w14:paraId="715186B0" w14:textId="77777777" w:rsidR="00F84564" w:rsidRDefault="00F84564" w:rsidP="00F84564">
      <w:pPr>
        <w:jc w:val="center"/>
        <w:rPr>
          <w:sz w:val="24"/>
          <w:szCs w:val="24"/>
        </w:rPr>
      </w:pPr>
    </w:p>
    <w:p w14:paraId="11F33C60" w14:textId="6756358E" w:rsidR="00F84564" w:rsidRPr="00F84564" w:rsidRDefault="00F84564" w:rsidP="00F84564">
      <w:pPr>
        <w:jc w:val="center"/>
        <w:rPr>
          <w:sz w:val="24"/>
          <w:szCs w:val="24"/>
        </w:rPr>
      </w:pPr>
      <w:r w:rsidRPr="00F84564">
        <w:rPr>
          <w:sz w:val="24"/>
          <w:szCs w:val="24"/>
        </w:rPr>
        <w:t>Ecole des Catalpas, Villemandeur</w:t>
      </w:r>
    </w:p>
    <w:p w14:paraId="3B5FDAB5" w14:textId="77777777" w:rsidR="00F84564" w:rsidRPr="00F84564" w:rsidRDefault="00F84564" w:rsidP="00F84564">
      <w:pPr>
        <w:jc w:val="center"/>
        <w:rPr>
          <w:sz w:val="24"/>
          <w:szCs w:val="24"/>
        </w:rPr>
      </w:pPr>
      <w:r w:rsidRPr="00F84564">
        <w:rPr>
          <w:sz w:val="24"/>
          <w:szCs w:val="24"/>
        </w:rPr>
        <w:t>Projets, manifestations pédagogiques</w:t>
      </w:r>
    </w:p>
    <w:p w14:paraId="7CD8793E" w14:textId="676E1564" w:rsidR="008439DF" w:rsidRPr="00F84564" w:rsidRDefault="006A2002" w:rsidP="00F84564">
      <w:pPr>
        <w:jc w:val="center"/>
        <w:rPr>
          <w:sz w:val="24"/>
          <w:szCs w:val="24"/>
        </w:rPr>
      </w:pPr>
    </w:p>
    <w:sectPr w:rsidR="008439DF" w:rsidRPr="00F84564" w:rsidSect="00930E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E01"/>
    <w:rsid w:val="00046F51"/>
    <w:rsid w:val="000C7434"/>
    <w:rsid w:val="00150D73"/>
    <w:rsid w:val="001B6C0A"/>
    <w:rsid w:val="00216D88"/>
    <w:rsid w:val="00375B15"/>
    <w:rsid w:val="00620140"/>
    <w:rsid w:val="007A1548"/>
    <w:rsid w:val="00930E01"/>
    <w:rsid w:val="00DF5297"/>
    <w:rsid w:val="00F04B21"/>
    <w:rsid w:val="00F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DCDA"/>
  <w15:chartTrackingRefBased/>
  <w15:docId w15:val="{1D13610F-DFA5-4B72-A533-EA1D2589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</dc:creator>
  <cp:keywords/>
  <dc:description/>
  <cp:lastModifiedBy>Paulette TRON</cp:lastModifiedBy>
  <cp:revision>8</cp:revision>
  <dcterms:created xsi:type="dcterms:W3CDTF">2020-02-27T16:03:00Z</dcterms:created>
  <dcterms:modified xsi:type="dcterms:W3CDTF">2020-03-21T16:01:00Z</dcterms:modified>
</cp:coreProperties>
</file>